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48E80" w14:textId="77777777" w:rsidR="00EB43A4" w:rsidRDefault="000C0033" w:rsidP="000C003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Read Write Inc Handwriting Rhymes</w:t>
      </w:r>
      <w:r w:rsidR="005849E7">
        <w:rPr>
          <w:rFonts w:ascii="Comic Sans MS" w:hAnsi="Comic Sans MS"/>
          <w:sz w:val="28"/>
          <w:szCs w:val="28"/>
        </w:rPr>
        <w:t xml:space="preserve"> and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454"/>
        <w:gridCol w:w="3493"/>
        <w:gridCol w:w="3493"/>
      </w:tblGrid>
      <w:tr w:rsidR="000C0033" w14:paraId="4E0FBAE2" w14:textId="77777777" w:rsidTr="00966413">
        <w:tc>
          <w:tcPr>
            <w:tcW w:w="1015" w:type="dxa"/>
          </w:tcPr>
          <w:p w14:paraId="66EB7A39" w14:textId="77777777" w:rsidR="00966413" w:rsidRDefault="00966413" w:rsidP="009664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9667" w:type="dxa"/>
            <w:gridSpan w:val="3"/>
          </w:tcPr>
          <w:p w14:paraId="72BCBF9C" w14:textId="77777777" w:rsidR="000C0033" w:rsidRDefault="00966413" w:rsidP="009664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</w:tr>
      <w:tr w:rsidR="000C0033" w14:paraId="01A3E08A" w14:textId="77777777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14:paraId="4C8149A4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14:paraId="16F2F4BE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the apple and down the leaf (apple)</w:t>
            </w:r>
          </w:p>
        </w:tc>
      </w:tr>
      <w:tr w:rsidR="000C0033" w14:paraId="748F64FE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06E9B480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4EBE45FA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laces to the heel, round the toe (Boot)</w:t>
            </w:r>
          </w:p>
        </w:tc>
      </w:tr>
      <w:tr w:rsidR="000C0033" w14:paraId="2731E7FB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3C224C46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0AD4F7C5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Curl around the caterpillar ( caterpillar)</w:t>
            </w:r>
          </w:p>
        </w:tc>
      </w:tr>
      <w:tr w:rsidR="000C0033" w14:paraId="36E2272C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409D507D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6E25B01C" w14:textId="77777777" w:rsidR="000C0033" w:rsidRPr="005849E7" w:rsidRDefault="000C0033" w:rsidP="000C00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49E7">
              <w:rPr>
                <w:rFonts w:ascii="Comic Sans MS" w:hAnsi="Comic Sans MS"/>
                <w:sz w:val="28"/>
                <w:szCs w:val="28"/>
              </w:rPr>
              <w:t>Round his bottom, up his tall neck and down to his feet (dinosaur)</w:t>
            </w:r>
          </w:p>
        </w:tc>
      </w:tr>
      <w:tr w:rsidR="000C0033" w14:paraId="29ED5E58" w14:textId="77777777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14:paraId="1D058659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14:paraId="77FFC31E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Lift off the top and scoop out the egg (egg)</w:t>
            </w:r>
          </w:p>
        </w:tc>
      </w:tr>
      <w:tr w:rsidR="000C0033" w14:paraId="1B931A4E" w14:textId="77777777" w:rsidTr="00966413">
        <w:tc>
          <w:tcPr>
            <w:tcW w:w="1015" w:type="dxa"/>
            <w:vAlign w:val="center"/>
          </w:tcPr>
          <w:p w14:paraId="124926F8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667" w:type="dxa"/>
            <w:gridSpan w:val="3"/>
          </w:tcPr>
          <w:p w14:paraId="1B68B922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stem and draw the leaves (flower)</w:t>
            </w:r>
          </w:p>
        </w:tc>
      </w:tr>
      <w:tr w:rsidR="000C0033" w14:paraId="38C864C2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7564EAB7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3B8D5A27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face, down her hair and give her a curl (girl)</w:t>
            </w:r>
          </w:p>
        </w:tc>
      </w:tr>
      <w:tr w:rsidR="000C0033" w14:paraId="26D9E1BE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7ACE311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533EAF5A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head to the hooves and over his back (horse)</w:t>
            </w:r>
          </w:p>
        </w:tc>
      </w:tr>
      <w:tr w:rsidR="000C0033" w14:paraId="67CC3E30" w14:textId="77777777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14:paraId="0FB60BE5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C0033">
              <w:rPr>
                <w:rFonts w:ascii="Comic Sans MS" w:hAnsi="Comic Sans MS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14:paraId="55F309CF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and a dot for his head (insect)</w:t>
            </w:r>
          </w:p>
        </w:tc>
      </w:tr>
      <w:tr w:rsidR="000C0033" w14:paraId="04991691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217A982C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772C9690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curl and dot (Jack in the box)</w:t>
            </w:r>
          </w:p>
        </w:tc>
      </w:tr>
      <w:tr w:rsidR="000C0033" w14:paraId="16CD0D06" w14:textId="77777777" w:rsidTr="00966413">
        <w:tc>
          <w:tcPr>
            <w:tcW w:w="1015" w:type="dxa"/>
            <w:vAlign w:val="center"/>
          </w:tcPr>
          <w:p w14:paraId="00035CB8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9667" w:type="dxa"/>
            <w:gridSpan w:val="3"/>
          </w:tcPr>
          <w:p w14:paraId="1C08C07C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kangaroo’s body, tail and leg (kangaroo)</w:t>
            </w:r>
          </w:p>
        </w:tc>
      </w:tr>
      <w:tr w:rsidR="000C0033" w14:paraId="04EB332D" w14:textId="77777777" w:rsidTr="00966413">
        <w:tc>
          <w:tcPr>
            <w:tcW w:w="1015" w:type="dxa"/>
            <w:vAlign w:val="center"/>
          </w:tcPr>
          <w:p w14:paraId="5379546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9667" w:type="dxa"/>
            <w:gridSpan w:val="3"/>
          </w:tcPr>
          <w:p w14:paraId="70A855A9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long leg (leg)</w:t>
            </w:r>
          </w:p>
        </w:tc>
      </w:tr>
      <w:tr w:rsidR="000C0033" w14:paraId="774DD6BC" w14:textId="77777777" w:rsidTr="00966413">
        <w:tc>
          <w:tcPr>
            <w:tcW w:w="1015" w:type="dxa"/>
            <w:vAlign w:val="center"/>
          </w:tcPr>
          <w:p w14:paraId="4E1705B6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667" w:type="dxa"/>
            <w:gridSpan w:val="3"/>
          </w:tcPr>
          <w:p w14:paraId="6442F214" w14:textId="77777777" w:rsidR="000C0033" w:rsidRPr="005849E7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849E7">
              <w:rPr>
                <w:rFonts w:ascii="Comic Sans MS" w:hAnsi="Comic Sans MS"/>
                <w:sz w:val="32"/>
                <w:szCs w:val="32"/>
              </w:rPr>
              <w:t>Down Maisie, over the mountain, over the mountain (Maisie and mountains)</w:t>
            </w:r>
          </w:p>
        </w:tc>
      </w:tr>
      <w:tr w:rsidR="000C0033" w14:paraId="5E7A3841" w14:textId="77777777" w:rsidTr="00966413">
        <w:tc>
          <w:tcPr>
            <w:tcW w:w="1015" w:type="dxa"/>
            <w:vAlign w:val="center"/>
          </w:tcPr>
          <w:p w14:paraId="0033D29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9667" w:type="dxa"/>
            <w:gridSpan w:val="3"/>
          </w:tcPr>
          <w:p w14:paraId="5F230B6D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Nobby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>, over his net (football net)</w:t>
            </w:r>
          </w:p>
        </w:tc>
      </w:tr>
      <w:tr w:rsidR="000C0033" w14:paraId="0E04195C" w14:textId="77777777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14:paraId="11CCEDCF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14:paraId="7DCBC9A7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All around the orange (orange)</w:t>
            </w:r>
          </w:p>
        </w:tc>
      </w:tr>
      <w:tr w:rsidR="000C0033" w14:paraId="42437D58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4E4DA47B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13ABD628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plait and around his head (pirate)</w:t>
            </w:r>
          </w:p>
        </w:tc>
      </w:tr>
      <w:tr w:rsidR="000C0033" w14:paraId="05B5BFBC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322C7761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6EEC98FB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head, up past her earrings and down her hair (queen)</w:t>
            </w:r>
          </w:p>
        </w:tc>
      </w:tr>
      <w:tr w:rsidR="000C0033" w14:paraId="296F07B8" w14:textId="77777777" w:rsidTr="00966413">
        <w:tc>
          <w:tcPr>
            <w:tcW w:w="1015" w:type="dxa"/>
            <w:vAlign w:val="center"/>
          </w:tcPr>
          <w:p w14:paraId="28894E2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9667" w:type="dxa"/>
            <w:gridSpan w:val="3"/>
          </w:tcPr>
          <w:p w14:paraId="368863F2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back, then curl over his arm (robot)</w:t>
            </w:r>
          </w:p>
        </w:tc>
      </w:tr>
      <w:tr w:rsidR="000C0033" w14:paraId="56C3E816" w14:textId="77777777" w:rsidTr="00966413">
        <w:tc>
          <w:tcPr>
            <w:tcW w:w="1015" w:type="dxa"/>
            <w:vAlign w:val="center"/>
          </w:tcPr>
          <w:p w14:paraId="2387D84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667" w:type="dxa"/>
            <w:gridSpan w:val="3"/>
          </w:tcPr>
          <w:p w14:paraId="2D815C6F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Slither sown the snake (snake)</w:t>
            </w:r>
          </w:p>
        </w:tc>
      </w:tr>
      <w:tr w:rsidR="000C0033" w14:paraId="64B34437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34AB850F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331C6DF6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tower across the tower (castle tower)</w:t>
            </w:r>
          </w:p>
        </w:tc>
      </w:tr>
      <w:tr w:rsidR="000C0033" w14:paraId="6C541431" w14:textId="77777777" w:rsidTr="00966413">
        <w:tc>
          <w:tcPr>
            <w:tcW w:w="1015" w:type="dxa"/>
            <w:shd w:val="clear" w:color="auto" w:fill="DAEEF3" w:themeFill="accent5" w:themeFillTint="33"/>
            <w:vAlign w:val="center"/>
          </w:tcPr>
          <w:p w14:paraId="4C4CE79E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9667" w:type="dxa"/>
            <w:gridSpan w:val="3"/>
            <w:shd w:val="clear" w:color="auto" w:fill="DAEEF3" w:themeFill="accent5" w:themeFillTint="33"/>
          </w:tcPr>
          <w:p w14:paraId="3D5E78FB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and under, up to the top and draw the puddle (umbrella)</w:t>
            </w:r>
          </w:p>
        </w:tc>
      </w:tr>
      <w:tr w:rsidR="000C0033" w14:paraId="2D14B4A8" w14:textId="77777777" w:rsidTr="00966413">
        <w:tc>
          <w:tcPr>
            <w:tcW w:w="1015" w:type="dxa"/>
            <w:vAlign w:val="center"/>
          </w:tcPr>
          <w:p w14:paraId="709781ED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9667" w:type="dxa"/>
            <w:gridSpan w:val="3"/>
          </w:tcPr>
          <w:p w14:paraId="7F60511D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wing, up a wing (vulture)</w:t>
            </w:r>
          </w:p>
        </w:tc>
      </w:tr>
      <w:tr w:rsidR="000C0033" w14:paraId="4726BBF4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0E6352E6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136FE812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up, down up (worm)</w:t>
            </w:r>
          </w:p>
        </w:tc>
      </w:tr>
      <w:tr w:rsidR="000C0033" w14:paraId="74A00764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34054912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49D111AD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the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arem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 xml:space="preserve"> and leg and repeat the other side (exercise)</w:t>
            </w:r>
          </w:p>
        </w:tc>
      </w:tr>
      <w:tr w:rsidR="000C0033" w14:paraId="1127C33D" w14:textId="77777777" w:rsidTr="005849E7">
        <w:tc>
          <w:tcPr>
            <w:tcW w:w="1015" w:type="dxa"/>
            <w:shd w:val="clear" w:color="auto" w:fill="F2DBDB" w:themeFill="accent2" w:themeFillTint="33"/>
            <w:vAlign w:val="center"/>
          </w:tcPr>
          <w:p w14:paraId="3A487699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9667" w:type="dxa"/>
            <w:gridSpan w:val="3"/>
            <w:shd w:val="clear" w:color="auto" w:fill="F2DBDB" w:themeFill="accent2" w:themeFillTint="33"/>
          </w:tcPr>
          <w:p w14:paraId="08FA9B62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horn, up a horn and under his head (yak)</w:t>
            </w:r>
          </w:p>
        </w:tc>
      </w:tr>
      <w:tr w:rsidR="000C0033" w14:paraId="58D3146C" w14:textId="77777777" w:rsidTr="005849E7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3D79BD53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9667" w:type="dxa"/>
            <w:gridSpan w:val="3"/>
            <w:tcBorders>
              <w:bottom w:val="single" w:sz="4" w:space="0" w:color="auto"/>
            </w:tcBorders>
          </w:tcPr>
          <w:p w14:paraId="0260DB8B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Zig – zag- zig (zip)</w:t>
            </w:r>
          </w:p>
        </w:tc>
      </w:tr>
      <w:tr w:rsidR="00966413" w14:paraId="46F47219" w14:textId="77777777" w:rsidTr="005849E7">
        <w:tc>
          <w:tcPr>
            <w:tcW w:w="10682" w:type="dxa"/>
            <w:gridSpan w:val="4"/>
            <w:tcBorders>
              <w:left w:val="nil"/>
              <w:right w:val="nil"/>
            </w:tcBorders>
            <w:vAlign w:val="center"/>
          </w:tcPr>
          <w:p w14:paraId="34C36488" w14:textId="77777777" w:rsidR="00966413" w:rsidRPr="005849E7" w:rsidRDefault="00966413" w:rsidP="000C00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6413" w14:paraId="50985797" w14:textId="77777777" w:rsidTr="005849E7">
        <w:tc>
          <w:tcPr>
            <w:tcW w:w="3560" w:type="dxa"/>
            <w:gridSpan w:val="2"/>
            <w:shd w:val="clear" w:color="auto" w:fill="DAEEF3" w:themeFill="accent5" w:themeFillTint="33"/>
            <w:vAlign w:val="center"/>
          </w:tcPr>
          <w:p w14:paraId="2ACA07DE" w14:textId="77777777"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v</w:t>
            </w:r>
            <w:r w:rsidR="00966413">
              <w:rPr>
                <w:rFonts w:ascii="Comic Sans MS" w:hAnsi="Comic Sans MS"/>
                <w:sz w:val="32"/>
                <w:szCs w:val="32"/>
              </w:rPr>
              <w:t>owels</w:t>
            </w:r>
          </w:p>
        </w:tc>
        <w:tc>
          <w:tcPr>
            <w:tcW w:w="3561" w:type="dxa"/>
            <w:shd w:val="clear" w:color="auto" w:fill="F2DBDB" w:themeFill="accent2" w:themeFillTint="33"/>
            <w:vAlign w:val="center"/>
          </w:tcPr>
          <w:p w14:paraId="239CA0DF" w14:textId="77777777"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consonants</w:t>
            </w:r>
          </w:p>
        </w:tc>
        <w:tc>
          <w:tcPr>
            <w:tcW w:w="3561" w:type="dxa"/>
            <w:vAlign w:val="center"/>
          </w:tcPr>
          <w:p w14:paraId="4AD460F4" w14:textId="77777777"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Stretchy consonants</w:t>
            </w:r>
          </w:p>
        </w:tc>
      </w:tr>
    </w:tbl>
    <w:p w14:paraId="7F652BB8" w14:textId="77777777" w:rsidR="005849E7" w:rsidRPr="000C0033" w:rsidRDefault="005849E7" w:rsidP="005849E7">
      <w:pPr>
        <w:rPr>
          <w:rFonts w:ascii="Comic Sans MS" w:hAnsi="Comic Sans MS"/>
          <w:sz w:val="28"/>
          <w:szCs w:val="28"/>
        </w:rPr>
      </w:pPr>
    </w:p>
    <w:sectPr w:rsidR="005849E7" w:rsidRPr="000C0033" w:rsidSect="000C0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7E1C" w14:textId="77777777" w:rsidR="006B0C07" w:rsidRDefault="006B0C07" w:rsidP="005849E7">
      <w:pPr>
        <w:spacing w:after="0" w:line="240" w:lineRule="auto"/>
      </w:pPr>
      <w:r>
        <w:separator/>
      </w:r>
    </w:p>
  </w:endnote>
  <w:endnote w:type="continuationSeparator" w:id="0">
    <w:p w14:paraId="75D75DE8" w14:textId="77777777" w:rsidR="006B0C07" w:rsidRDefault="006B0C07" w:rsidP="005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73C9E" w14:textId="77777777" w:rsidR="00023946" w:rsidRDefault="00023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CF2D" w14:textId="77777777" w:rsidR="005849E7" w:rsidRDefault="005849E7">
    <w:pPr>
      <w:pStyle w:val="Footer"/>
    </w:pPr>
  </w:p>
  <w:p w14:paraId="77B9F42B" w14:textId="77777777" w:rsidR="005849E7" w:rsidRDefault="0058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EBA06" w14:textId="77777777" w:rsidR="00023946" w:rsidRDefault="0002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707E3" w14:textId="77777777" w:rsidR="006B0C07" w:rsidRDefault="006B0C07" w:rsidP="005849E7">
      <w:pPr>
        <w:spacing w:after="0" w:line="240" w:lineRule="auto"/>
      </w:pPr>
      <w:r>
        <w:separator/>
      </w:r>
    </w:p>
  </w:footnote>
  <w:footnote w:type="continuationSeparator" w:id="0">
    <w:p w14:paraId="251FCD4A" w14:textId="77777777" w:rsidR="006B0C07" w:rsidRDefault="006B0C07" w:rsidP="005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705C" w14:textId="77777777" w:rsidR="00023946" w:rsidRDefault="00023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EF6E" w14:textId="77777777" w:rsidR="00023946" w:rsidRDefault="00023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8792" w14:textId="77777777" w:rsidR="00023946" w:rsidRDefault="00023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33"/>
    <w:rsid w:val="00023946"/>
    <w:rsid w:val="000C0033"/>
    <w:rsid w:val="000F1AA2"/>
    <w:rsid w:val="001C657C"/>
    <w:rsid w:val="005849E7"/>
    <w:rsid w:val="006B0C07"/>
    <w:rsid w:val="007465B0"/>
    <w:rsid w:val="00966413"/>
    <w:rsid w:val="00E842AC"/>
    <w:rsid w:val="00EB43A4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7B3B"/>
  <w15:docId w15:val="{8C11983E-D00E-43F5-B57C-7EB2CF0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7"/>
  </w:style>
  <w:style w:type="paragraph" w:styleId="Footer">
    <w:name w:val="footer"/>
    <w:basedOn w:val="Normal"/>
    <w:link w:val="Foot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7"/>
  </w:style>
  <w:style w:type="paragraph" w:styleId="BalloonText">
    <w:name w:val="Balloon Text"/>
    <w:basedOn w:val="Normal"/>
    <w:link w:val="BalloonTextChar"/>
    <w:uiPriority w:val="99"/>
    <w:semiHidden/>
    <w:unhideWhenUsed/>
    <w:rsid w:val="005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Underhay</dc:creator>
  <cp:lastModifiedBy>amanda williams</cp:lastModifiedBy>
  <cp:revision>2</cp:revision>
  <cp:lastPrinted>2021-03-02T10:40:00Z</cp:lastPrinted>
  <dcterms:created xsi:type="dcterms:W3CDTF">2021-03-09T15:49:00Z</dcterms:created>
  <dcterms:modified xsi:type="dcterms:W3CDTF">2021-03-09T15:49:00Z</dcterms:modified>
</cp:coreProperties>
</file>